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146"/>
        <w:tblW w:w="9722" w:type="dxa"/>
        <w:tblLayout w:type="fixed"/>
        <w:tblLook w:val="04A0"/>
      </w:tblPr>
      <w:tblGrid>
        <w:gridCol w:w="797"/>
        <w:gridCol w:w="8925"/>
      </w:tblGrid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1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Нужно ли детям рассказывать о деньгах?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947"/>
        </w:trPr>
        <w:tc>
          <w:tcPr>
            <w:tcW w:w="797" w:type="dxa"/>
          </w:tcPr>
          <w:p w:rsidR="00B55F81" w:rsidRDefault="00B55F81" w:rsidP="00613AD5">
            <w:r>
              <w:t>2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Надо ли проводить работу с детьми по финансовой грамотности?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3</w:t>
            </w:r>
          </w:p>
        </w:tc>
        <w:tc>
          <w:tcPr>
            <w:tcW w:w="8925" w:type="dxa"/>
          </w:tcPr>
          <w:p w:rsid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вы относитесь к желанию детей иметь копилку?</w:t>
            </w:r>
          </w:p>
          <w:p w:rsidR="00613AD5" w:rsidRDefault="00613AD5" w:rsidP="0061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 </w:t>
            </w:r>
          </w:p>
          <w:p w:rsidR="00613AD5" w:rsidRDefault="00613AD5" w:rsidP="0061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Отрицательно</w:t>
            </w:r>
          </w:p>
          <w:p w:rsidR="00613AD5" w:rsidRPr="00613AD5" w:rsidRDefault="00613AD5" w:rsidP="0061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947"/>
        </w:trPr>
        <w:tc>
          <w:tcPr>
            <w:tcW w:w="797" w:type="dxa"/>
          </w:tcPr>
          <w:p w:rsidR="00B55F81" w:rsidRDefault="00B55F81" w:rsidP="00613AD5">
            <w:r>
              <w:t>4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Должны ли дошкольники иметь карманные деньги?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5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Умеет ли ребенок самостоятельно расплачиваться в магазине наличными?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947"/>
        </w:trPr>
        <w:tc>
          <w:tcPr>
            <w:tcW w:w="797" w:type="dxa"/>
          </w:tcPr>
          <w:p w:rsidR="00B55F81" w:rsidRDefault="00B55F81" w:rsidP="00613AD5">
            <w:r>
              <w:t>6</w:t>
            </w:r>
          </w:p>
        </w:tc>
        <w:tc>
          <w:tcPr>
            <w:tcW w:w="8925" w:type="dxa"/>
          </w:tcPr>
          <w:p w:rsid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ребенок относится к труду?</w:t>
            </w:r>
          </w:p>
          <w:p w:rsidR="00B55F81" w:rsidRDefault="00B55F81" w:rsidP="0061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Охотно п</w:t>
            </w:r>
            <w:r w:rsidR="00613AD5">
              <w:rPr>
                <w:rFonts w:ascii="Times New Roman" w:hAnsi="Times New Roman" w:cs="Times New Roman"/>
                <w:sz w:val="24"/>
                <w:szCs w:val="24"/>
              </w:rPr>
              <w:t>ринимается за дело</w:t>
            </w:r>
          </w:p>
          <w:p w:rsidR="00613AD5" w:rsidRDefault="00613AD5" w:rsidP="0061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Неохотно принимается за дело</w:t>
            </w:r>
          </w:p>
          <w:p w:rsidR="00613AD5" w:rsidRPr="00B55F81" w:rsidRDefault="00613AD5" w:rsidP="0061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7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Участвует ли ребенок в процессе планирования предстоящих покупок?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8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Знают ли дети профессии родителей?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9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Знает ли ребенок на что тратятся деньги?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10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Рассказываете ли вы ребенку, откуда берутся деньги?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B55F81" w:rsidTr="00613AD5">
        <w:trPr>
          <w:trHeight w:val="1002"/>
        </w:trPr>
        <w:tc>
          <w:tcPr>
            <w:tcW w:w="797" w:type="dxa"/>
          </w:tcPr>
          <w:p w:rsidR="00B55F81" w:rsidRDefault="00B55F81" w:rsidP="00613AD5">
            <w:r>
              <w:t>11</w:t>
            </w:r>
          </w:p>
        </w:tc>
        <w:tc>
          <w:tcPr>
            <w:tcW w:w="8925" w:type="dxa"/>
          </w:tcPr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Имеет ли ребенок постоянные обязанности по дому?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B55F81" w:rsidRPr="00B55F81" w:rsidRDefault="00B55F81" w:rsidP="00613A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5F81" w:rsidRPr="00B55F81" w:rsidRDefault="00B55F81" w:rsidP="00613A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5F8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</w:tbl>
    <w:p w:rsidR="00506454" w:rsidRPr="00613AD5" w:rsidRDefault="00613AD5" w:rsidP="00613AD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13AD5">
        <w:rPr>
          <w:rFonts w:ascii="Times New Roman" w:hAnsi="Times New Roman" w:cs="Times New Roman"/>
          <w:b/>
          <w:sz w:val="36"/>
          <w:szCs w:val="36"/>
        </w:rPr>
        <w:t xml:space="preserve">Анкета для родителей детей старшей группы  5-6 лет </w:t>
      </w:r>
      <w:r w:rsidRPr="00613AD5">
        <w:rPr>
          <w:rFonts w:ascii="Times New Roman" w:hAnsi="Times New Roman" w:cs="Times New Roman"/>
          <w:b/>
          <w:i/>
          <w:sz w:val="36"/>
          <w:szCs w:val="36"/>
        </w:rPr>
        <w:t>«Финансовая грамотность в старшем дошкольном возрасте»</w:t>
      </w:r>
    </w:p>
    <w:p w:rsidR="00613AD5" w:rsidRDefault="00613AD5" w:rsidP="00B55F81"/>
    <w:p w:rsidR="00613AD5" w:rsidRDefault="00613AD5" w:rsidP="00B55F81"/>
    <w:sectPr w:rsidR="00613AD5" w:rsidSect="00613A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F81"/>
    <w:rsid w:val="00011EC9"/>
    <w:rsid w:val="00013BC8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2A4B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23EF0"/>
    <w:rsid w:val="001255FA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4E8C"/>
    <w:rsid w:val="0017591B"/>
    <w:rsid w:val="001761FD"/>
    <w:rsid w:val="00177C82"/>
    <w:rsid w:val="0018235D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124E"/>
    <w:rsid w:val="001D2141"/>
    <w:rsid w:val="001D4169"/>
    <w:rsid w:val="001D771E"/>
    <w:rsid w:val="001E5750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2F6095"/>
    <w:rsid w:val="003010A3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2E43"/>
    <w:rsid w:val="0035614D"/>
    <w:rsid w:val="0036183F"/>
    <w:rsid w:val="003703C7"/>
    <w:rsid w:val="00382E88"/>
    <w:rsid w:val="00385222"/>
    <w:rsid w:val="00392FCE"/>
    <w:rsid w:val="00393CFE"/>
    <w:rsid w:val="00394533"/>
    <w:rsid w:val="003A0405"/>
    <w:rsid w:val="003A4694"/>
    <w:rsid w:val="003B68AD"/>
    <w:rsid w:val="003C1C38"/>
    <w:rsid w:val="003C1E5F"/>
    <w:rsid w:val="003C5B09"/>
    <w:rsid w:val="003C79E5"/>
    <w:rsid w:val="003D2CA9"/>
    <w:rsid w:val="003D4DC7"/>
    <w:rsid w:val="003D6E53"/>
    <w:rsid w:val="003E2F52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5457F"/>
    <w:rsid w:val="00463101"/>
    <w:rsid w:val="004637A4"/>
    <w:rsid w:val="0046776A"/>
    <w:rsid w:val="00470C3F"/>
    <w:rsid w:val="00471E5F"/>
    <w:rsid w:val="00480433"/>
    <w:rsid w:val="00480592"/>
    <w:rsid w:val="00484E39"/>
    <w:rsid w:val="0048712B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500C69"/>
    <w:rsid w:val="00501D55"/>
    <w:rsid w:val="005024DE"/>
    <w:rsid w:val="00506454"/>
    <w:rsid w:val="00506BC5"/>
    <w:rsid w:val="00510D40"/>
    <w:rsid w:val="005216A9"/>
    <w:rsid w:val="005268AD"/>
    <w:rsid w:val="00531AEA"/>
    <w:rsid w:val="005321C2"/>
    <w:rsid w:val="00533BE6"/>
    <w:rsid w:val="00536F1C"/>
    <w:rsid w:val="00537BF3"/>
    <w:rsid w:val="00542C2A"/>
    <w:rsid w:val="005466AC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602894"/>
    <w:rsid w:val="006077ED"/>
    <w:rsid w:val="00613AD5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63E8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702044"/>
    <w:rsid w:val="0070480C"/>
    <w:rsid w:val="007062A1"/>
    <w:rsid w:val="00710CE2"/>
    <w:rsid w:val="00714EE6"/>
    <w:rsid w:val="00723015"/>
    <w:rsid w:val="007272AC"/>
    <w:rsid w:val="0073018A"/>
    <w:rsid w:val="0073204F"/>
    <w:rsid w:val="00732BC9"/>
    <w:rsid w:val="00735058"/>
    <w:rsid w:val="007417F8"/>
    <w:rsid w:val="00746494"/>
    <w:rsid w:val="007530D7"/>
    <w:rsid w:val="0076102A"/>
    <w:rsid w:val="00770123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64FA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352AD"/>
    <w:rsid w:val="009375A4"/>
    <w:rsid w:val="00937E85"/>
    <w:rsid w:val="00940381"/>
    <w:rsid w:val="009425A7"/>
    <w:rsid w:val="009431C8"/>
    <w:rsid w:val="0094425D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7B1E"/>
    <w:rsid w:val="00AC3D6B"/>
    <w:rsid w:val="00AC66DC"/>
    <w:rsid w:val="00AD293F"/>
    <w:rsid w:val="00AD353D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55F81"/>
    <w:rsid w:val="00B63DBA"/>
    <w:rsid w:val="00B64E00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3499"/>
    <w:rsid w:val="00C06E2C"/>
    <w:rsid w:val="00C11606"/>
    <w:rsid w:val="00C2374F"/>
    <w:rsid w:val="00C32953"/>
    <w:rsid w:val="00C33962"/>
    <w:rsid w:val="00C36969"/>
    <w:rsid w:val="00C540C7"/>
    <w:rsid w:val="00C54F78"/>
    <w:rsid w:val="00C571F3"/>
    <w:rsid w:val="00C603C6"/>
    <w:rsid w:val="00C63E56"/>
    <w:rsid w:val="00C6515B"/>
    <w:rsid w:val="00C672EA"/>
    <w:rsid w:val="00C73460"/>
    <w:rsid w:val="00C87906"/>
    <w:rsid w:val="00CA2485"/>
    <w:rsid w:val="00CA676E"/>
    <w:rsid w:val="00CA755E"/>
    <w:rsid w:val="00CB4940"/>
    <w:rsid w:val="00CC3086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A30"/>
    <w:rsid w:val="00E30613"/>
    <w:rsid w:val="00E311DD"/>
    <w:rsid w:val="00E315D1"/>
    <w:rsid w:val="00E359E1"/>
    <w:rsid w:val="00E37C6D"/>
    <w:rsid w:val="00E5013B"/>
    <w:rsid w:val="00E525F2"/>
    <w:rsid w:val="00E533AD"/>
    <w:rsid w:val="00E56D8A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63C5"/>
    <w:rsid w:val="00EF1936"/>
    <w:rsid w:val="00EF26FC"/>
    <w:rsid w:val="00F0038A"/>
    <w:rsid w:val="00F03F44"/>
    <w:rsid w:val="00F058DD"/>
    <w:rsid w:val="00F06251"/>
    <w:rsid w:val="00F06D04"/>
    <w:rsid w:val="00F073B0"/>
    <w:rsid w:val="00F105A8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C02CE"/>
    <w:rsid w:val="00FC204F"/>
    <w:rsid w:val="00FC5765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2024-10-19T04:35:00Z</dcterms:created>
  <dcterms:modified xsi:type="dcterms:W3CDTF">2024-10-19T05:05:00Z</dcterms:modified>
</cp:coreProperties>
</file>